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01E52" w14:textId="331F9313" w:rsidR="00FD1E6E" w:rsidRPr="005E7E01" w:rsidRDefault="005E7E01" w:rsidP="005E7E01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                      </w:t>
      </w:r>
      <w:r w:rsidR="00FD1E6E" w:rsidRPr="005E7E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Согласие </w:t>
      </w:r>
      <w:r w:rsidR="00B14DDA" w:rsidRPr="005E7E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субъекта </w:t>
      </w:r>
      <w:r w:rsidR="00E8766B" w:rsidRPr="005E7E01">
        <w:rPr>
          <w:rFonts w:ascii="Times New Roman" w:hAnsi="Times New Roman" w:cs="Times New Roman"/>
          <w:b/>
          <w:sz w:val="24"/>
          <w:szCs w:val="24"/>
          <w:lang w:eastAsia="ru-RU"/>
        </w:rPr>
        <w:t>на обработку персональных данных</w:t>
      </w:r>
    </w:p>
    <w:p w14:paraId="1C881099" w14:textId="4B5AA2F7" w:rsidR="00FD1E6E" w:rsidRPr="005E7E01" w:rsidRDefault="00FD1E6E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Я, _______________________________________________________</w:t>
      </w:r>
      <w:r w:rsidR="005E7E01">
        <w:rPr>
          <w:rFonts w:ascii="Times New Roman" w:hAnsi="Times New Roman" w:cs="Times New Roman"/>
          <w:sz w:val="24"/>
          <w:szCs w:val="24"/>
          <w:lang w:eastAsia="ru-RU"/>
        </w:rPr>
        <w:t>__________________________</w:t>
      </w:r>
    </w:p>
    <w:p w14:paraId="2AF18B22" w14:textId="18A12D05" w:rsidR="00FD1E6E" w:rsidRPr="005E7E01" w:rsidRDefault="00FD1E6E" w:rsidP="00D57FEA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Паспорт</w:t>
      </w: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____</w:t>
      </w:r>
      <w:r w:rsidR="00181194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011899">
        <w:rPr>
          <w:rFonts w:ascii="Times New Roman" w:hAnsi="Times New Roman" w:cs="Times New Roman"/>
          <w:sz w:val="24"/>
          <w:szCs w:val="24"/>
          <w:lang w:eastAsia="ru-RU"/>
        </w:rPr>
        <w:t>__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>выдан_______________________________________________</w:t>
      </w:r>
      <w:r w:rsidR="00011899">
        <w:rPr>
          <w:rFonts w:ascii="Times New Roman" w:hAnsi="Times New Roman" w:cs="Times New Roman"/>
          <w:sz w:val="24"/>
          <w:szCs w:val="24"/>
          <w:lang w:eastAsia="ru-RU"/>
        </w:rPr>
        <w:t>_</w:t>
      </w:r>
      <w:r w:rsidR="00E0325A" w:rsidRPr="005E7E01">
        <w:rPr>
          <w:rFonts w:ascii="Times New Roman" w:hAnsi="Times New Roman" w:cs="Times New Roman"/>
          <w:sz w:val="24"/>
          <w:szCs w:val="24"/>
          <w:lang w:eastAsia="ru-RU"/>
        </w:rPr>
        <w:t>______________________________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</w:t>
      </w:r>
      <w:r w:rsidR="00D57FEA">
        <w:rPr>
          <w:rFonts w:ascii="Times New Roman" w:hAnsi="Times New Roman" w:cs="Times New Roman"/>
          <w:sz w:val="24"/>
          <w:szCs w:val="24"/>
          <w:lang w:eastAsia="ru-RU"/>
        </w:rPr>
        <w:t>_______________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>__</w:t>
      </w:r>
    </w:p>
    <w:p w14:paraId="0F73711E" w14:textId="7F954D98" w:rsidR="00FD1E6E" w:rsidRPr="005E7E01" w:rsidRDefault="00011899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Проживающий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FD1E6E" w:rsidRPr="005E7E01">
        <w:rPr>
          <w:rFonts w:ascii="Times New Roman" w:hAnsi="Times New Roman" w:cs="Times New Roman"/>
          <w:sz w:val="24"/>
          <w:szCs w:val="24"/>
          <w:lang w:eastAsia="ru-RU"/>
        </w:rPr>
        <w:t>адресу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_</w:t>
      </w:r>
      <w:r w:rsidR="005E7E01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14:paraId="68A7D1B5" w14:textId="4709ABE6" w:rsidR="00B14DDA" w:rsidRPr="005E7E01" w:rsidRDefault="00B14DDA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получи</w:t>
      </w: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а) разъяснения о юридических последствиях отказа предоставить свои персональные данные </w:t>
      </w:r>
      <w:r w:rsidR="005E7E01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="00203E31">
        <w:rPr>
          <w:rFonts w:ascii="Times New Roman" w:hAnsi="Times New Roman" w:cs="Times New Roman"/>
          <w:sz w:val="24"/>
          <w:szCs w:val="24"/>
          <w:lang w:eastAsia="ru-RU"/>
        </w:rPr>
        <w:t xml:space="preserve"> ВАЧСКОГО МУНИЦИПАЛЬНОГО ОКРУГА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Российской Федерации.</w:t>
      </w:r>
    </w:p>
    <w:p w14:paraId="0924F07D" w14:textId="0DF41C23" w:rsidR="00B14DDA" w:rsidRPr="005E7E01" w:rsidRDefault="005E7E01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B14DDA" w:rsidRPr="005E7E01">
        <w:rPr>
          <w:rFonts w:ascii="Times New Roman" w:hAnsi="Times New Roman" w:cs="Times New Roman"/>
          <w:sz w:val="24"/>
          <w:szCs w:val="24"/>
          <w:lang w:eastAsia="ru-RU"/>
        </w:rPr>
        <w:t>В соответствии со статьей 65 Трудового кодекса Российской федерации субъект персональных данных при приеме на работу и заключении трудового договора, обязан представить определенный перечень информации о себе.</w:t>
      </w:r>
    </w:p>
    <w:p w14:paraId="692A95D1" w14:textId="253D71ED" w:rsidR="00B14DDA" w:rsidRPr="005E7E01" w:rsidRDefault="005E7E01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B14DDA" w:rsidRPr="005E7E01">
        <w:rPr>
          <w:rFonts w:ascii="Times New Roman" w:hAnsi="Times New Roman" w:cs="Times New Roman"/>
          <w:sz w:val="24"/>
          <w:szCs w:val="24"/>
          <w:lang w:eastAsia="ru-RU"/>
        </w:rPr>
        <w:t>Без предоставления субъектом персональных данных обязательных для заключения трудового договора сведений, трудовой договор не может быть заключен.</w:t>
      </w:r>
    </w:p>
    <w:p w14:paraId="21C26BCA" w14:textId="0BA6D4C3" w:rsidR="00B14DDA" w:rsidRPr="005E7E01" w:rsidRDefault="005E7E01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B14DDA"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Для действующих работников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B152BD">
        <w:rPr>
          <w:rFonts w:ascii="Times New Roman" w:hAnsi="Times New Roman" w:cs="Times New Roman"/>
          <w:sz w:val="24"/>
          <w:szCs w:val="24"/>
          <w:lang w:eastAsia="ru-RU"/>
        </w:rPr>
        <w:t xml:space="preserve"> ВАЧСКОГО МУНИЦИПАЛЬНОГО ОКР</w:t>
      </w:r>
      <w:r w:rsidR="00203E31">
        <w:rPr>
          <w:rFonts w:ascii="Times New Roman" w:hAnsi="Times New Roman" w:cs="Times New Roman"/>
          <w:sz w:val="24"/>
          <w:szCs w:val="24"/>
          <w:lang w:eastAsia="ru-RU"/>
        </w:rPr>
        <w:t>УГА</w:t>
      </w:r>
      <w:r w:rsidR="00B14DDA" w:rsidRPr="005E7E01">
        <w:rPr>
          <w:rFonts w:ascii="Times New Roman" w:hAnsi="Times New Roman" w:cs="Times New Roman"/>
          <w:sz w:val="24"/>
          <w:szCs w:val="24"/>
          <w:lang w:eastAsia="ru-RU"/>
        </w:rPr>
        <w:t>, на основании пункта 11 статьи 77 Трудового кодекса Российской Федерации трудовой договор прекращается вследствие нарушения установленных обязательных правил его заключения, если это нарушение исключает возможность продолжения работы.</w:t>
      </w:r>
    </w:p>
    <w:p w14:paraId="5AC7569A" w14:textId="4150792E" w:rsidR="00FD1E6E" w:rsidRPr="005E7E01" w:rsidRDefault="00FD1E6E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приня</w:t>
      </w: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а) решение о предоставлении моих персональных данных </w:t>
      </w:r>
      <w:r w:rsidR="005E7E01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="00203E31">
        <w:rPr>
          <w:rFonts w:ascii="Times New Roman" w:hAnsi="Times New Roman" w:cs="Times New Roman"/>
          <w:sz w:val="24"/>
          <w:szCs w:val="24"/>
          <w:lang w:eastAsia="ru-RU"/>
        </w:rPr>
        <w:t xml:space="preserve"> ВАЧСКОГО МУНИЦИПАЛЬНОГО ОКРУГА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— Оператор), ведущему свою деятельность по адресу: 606150, Нижегородская обл</w:t>
      </w:r>
      <w:r w:rsidR="0018119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Вачский</w:t>
      </w:r>
      <w:proofErr w:type="spell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р-н, </w:t>
      </w:r>
      <w:proofErr w:type="spell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18119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>п</w:t>
      </w:r>
      <w:proofErr w:type="spellEnd"/>
      <w:r w:rsidR="0018119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Вача, ул</w:t>
      </w:r>
      <w:r w:rsidR="0018119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Советская, д 5</w:t>
      </w:r>
      <w:r w:rsidR="005E7E0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75A5A8BD" w14:textId="4612243F" w:rsidR="00D442D2" w:rsidRPr="005E7E01" w:rsidRDefault="00D442D2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Согласие предоставлено в отношении следующего перечня персональных данных:</w:t>
      </w:r>
    </w:p>
    <w:p w14:paraId="4105683E" w14:textId="5C5787E5" w:rsidR="00D442D2" w:rsidRPr="005E7E01" w:rsidRDefault="00D442D2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отчество, дата рождения, место рождения, адрес, профессия, доходы; предыдущие фамилия, имя, отчество, если изменялись; наименование и реквизиты (серия и номер, дата выдачи, наименование и код выдавшего органа) документа, удостоверяющего личность лица на территории Российской Федерации; адрес регистрации; Идентификационный номер налогоплательщика; страховой номер индивидуального лицевого счета (СНИЛС); сведения о доходах за предыдущий период до текущего трудоустройства;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сведения о размере оклада; сведения о начисленной и удержанной заработной плате; сведения о начисленных и уплаченных страховых взносах; сведения о премиях; сведения о периодических выплатах; сведения о сумме дополнительного вознаграждения; страховые взносы на ОПС; страховые взносы на ОМС; налоговые вычеты; сведения о воинском учете; номер контактного телефона; контактный адрес электронной почты;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сведения об образовании, квалификации, специальности, переподготовке; наименование и реквизиты (серия и номер, дата выдачи, наименование выдавшего органа) документа об образовании, квалификации, специальности; сведения об ученой степени, ученом звании; наименование и реквизиты (серия и номер, дата выдачи, наименование выдавшего органа) документа об ученой степени, ученом звании; сведения (дата, период, наименование организации, проводившей обучение) о прохождении обучения (повышения квалификации, переподготовке);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наименование и реквизиты (серия и номер, дата выдачи, наименование проводившей обучение организации, наименование выдавшего органа) документа о прохождении обучения (повышения квалификации, переподготовке); наименование мест предыдущих трудоустройств, а также занимаемых должностей; сведения о периоде и продолжительности работы в местах предыдущих трудоустройств; наименование и адрес текущего места учебы; сведения о </w:t>
      </w:r>
      <w:r w:rsidRPr="005E7E0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дополнительных компетенциях, знаниях и навыках;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сведения о знании и об уровне владения иностранными языками; сведения о знании и об уровне владения программным обеспечением; наименование должности; наименование структурного подразделения; наименование и адрес текущего места трудоустройства; наименование и адрес текущего места учебы; реквизиты (сведения о дате заключения и номер) трудового договора; дата приема на работу; дата вступления в должность;</w:t>
      </w:r>
      <w:proofErr w:type="gramEnd"/>
      <w:r w:rsidRPr="005E7E01">
        <w:rPr>
          <w:rFonts w:ascii="Times New Roman" w:hAnsi="Times New Roman" w:cs="Times New Roman"/>
          <w:sz w:val="24"/>
          <w:szCs w:val="24"/>
          <w:lang w:eastAsia="ru-RU"/>
        </w:rPr>
        <w:t xml:space="preserve"> сведения о факте и дате прекращения трудового договора; реквизиты (серия и номер, дата выдачи, наименование выдавшего органа) трудовой книжки; наименование профессии; сведения о трудовом стаже; табельный номер; сведения о месте и дате направления в командировку; сведения о факте, периоде и продолжительности нахождения в командировке; сведения о сумме произведенных командировочных расходов.</w:t>
      </w:r>
    </w:p>
    <w:p w14:paraId="216536FA" w14:textId="2F528527" w:rsidR="00D442D2" w:rsidRPr="005E7E01" w:rsidRDefault="00D442D2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E7E01">
        <w:rPr>
          <w:rFonts w:ascii="Times New Roman" w:hAnsi="Times New Roman" w:cs="Times New Roman"/>
          <w:sz w:val="24"/>
          <w:szCs w:val="24"/>
          <w:lang w:eastAsia="ru-RU"/>
        </w:rPr>
        <w:t>Согласие предоставлено на осуществление следующих действий с моими персональными данными: сбор (включая получение от третьих лиц и из общедоступных источников), запись, систематизация, накопление, хранение, уточнение (обновление, изменение), извлечение, использование, передача (распространение, предоставление доступ), блокирование, удаление, уничтожение персональных данных</w:t>
      </w:r>
      <w:proofErr w:type="gramEnd"/>
    </w:p>
    <w:p w14:paraId="2C522F75" w14:textId="77777777" w:rsidR="004A1513" w:rsidRPr="005E7E01" w:rsidRDefault="00FD1E6E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Я свободно, своей волей и в своем интересе предоставляю Оператору мои персональные данные и даю согласие на их обработку в соответствии с ч. 1 ст. 86 Трудового Кодекса Российской Федерации от 30 декабря 2001 г. № 197-ФЗ на срок действия моего трудового договора</w:t>
      </w:r>
      <w:r w:rsidR="00F75C52" w:rsidRPr="005E7E0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67F3695A" w14:textId="5343DF06" w:rsidR="00FD1E6E" w:rsidRPr="005E7E01" w:rsidRDefault="00FD1E6E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Я уведомлён о том, что мои персональные данные будут обрабатываться после окончания действия трудового договора со мной, а также после отзыва согласия на обработку моих персональных данных в целях исполнения обязанностей, предусмотренных ст.17 Федерального закона от 22.10.2004 № 125-ФЗ «Об архивном деле в Российской Федерации»</w:t>
      </w:r>
    </w:p>
    <w:p w14:paraId="6DCFC6EA" w14:textId="63E34143" w:rsidR="00E76F73" w:rsidRPr="005E7E01" w:rsidRDefault="00E76F73" w:rsidP="005E7E01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E7E01">
        <w:rPr>
          <w:rFonts w:ascii="Times New Roman" w:hAnsi="Times New Roman" w:cs="Times New Roman"/>
          <w:sz w:val="24"/>
          <w:szCs w:val="24"/>
          <w:lang w:eastAsia="ru-RU"/>
        </w:rPr>
        <w:t>В соответствии с требованиями ч.1 ст.8 Федерального закона от 27 июля 2006 г. № 152-ФЗ «О персональных данных» даю согласие Оператору в целях включения их в общедоступные источники персональных данных (сайт организации, корпоративные справочники и др.). Мои персональные данные должны быть в любое время исключены из общедоступных источников персональных данных в случаях, указанных в ч.2 ст.8 Федерального закона от 27 июля 2006 г. № 152-ФЗ «О персональных данных».</w:t>
      </w:r>
    </w:p>
    <w:p w14:paraId="001D9756" w14:textId="77777777" w:rsidR="00E0325A" w:rsidRPr="005E7E01" w:rsidRDefault="00E0325A" w:rsidP="005E7E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даю согласие на автоматизированную и неавтоматизированную обработку моих персональных </w:t>
      </w:r>
      <w:proofErr w:type="gramStart"/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</w:t>
      </w:r>
      <w:proofErr w:type="gramEnd"/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совершение следующих действий с ними: сбор, запись, систематизация, накопление, хранение, уточнение (обновление, изменение), извлечение, использование, передача (предоставление, доступ), обезличивание, блокирование, удаление, уничтожение.</w:t>
      </w:r>
    </w:p>
    <w:p w14:paraId="0A437877" w14:textId="77777777" w:rsidR="00E0325A" w:rsidRPr="005E7E01" w:rsidRDefault="00E0325A" w:rsidP="005E7E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125E0" w14:textId="635F5B49" w:rsidR="00FD1E6E" w:rsidRPr="005E7E01" w:rsidRDefault="00E0325A" w:rsidP="005E7E0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оставляю за собой право в любой момент отозвать настоящее согласие путём личного обращения к Оператору по адресу 606150, Нижегородская обл</w:t>
      </w:r>
      <w:r w:rsidR="00E32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Вачский</w:t>
      </w:r>
      <w:proofErr w:type="spellEnd"/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р-н, </w:t>
      </w:r>
      <w:proofErr w:type="spellStart"/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Start"/>
      <w:r w:rsidR="00E32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Вача, ул</w:t>
      </w:r>
      <w:r w:rsidR="00E320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  <w:r w:rsidRPr="005E7E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Советская, д 5 или путём направления письменного запроса Оператору по тому же адресу.</w:t>
      </w:r>
    </w:p>
    <w:p w14:paraId="64C6F6E1" w14:textId="77777777" w:rsidR="00E0325A" w:rsidRPr="005E7E01" w:rsidRDefault="00E0325A" w:rsidP="005E7E0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D1E6E" w:rsidRPr="005E7E01" w14:paraId="60F7F1DE" w14:textId="77777777" w:rsidTr="00FD1E6E">
        <w:trPr>
          <w:jc w:val="center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3FF9F19A" w14:textId="77777777" w:rsidR="00FD1E6E" w:rsidRPr="00011899" w:rsidRDefault="00FD1E6E" w:rsidP="005E7E01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B66EF1" w14:textId="77777777" w:rsidR="00FD1E6E" w:rsidRPr="00011899" w:rsidRDefault="00FD1E6E" w:rsidP="005E7E01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011899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5BCB1720" w14:textId="77777777" w:rsidR="00FD1E6E" w:rsidRPr="005E7E01" w:rsidRDefault="00FD1E6E" w:rsidP="005E7E01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42FEF8" w14:textId="77777777" w:rsidR="00FD1E6E" w:rsidRPr="005E7E01" w:rsidRDefault="00FD1E6E" w:rsidP="005E7E01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7E01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</w:tcPr>
          <w:p w14:paraId="3A3C297D" w14:textId="77777777" w:rsidR="00FD1E6E" w:rsidRPr="005E7E01" w:rsidRDefault="00FD1E6E" w:rsidP="005E7E01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107F7F" w14:textId="77777777" w:rsidR="00FD1E6E" w:rsidRPr="005E7E01" w:rsidRDefault="00FD1E6E" w:rsidP="005E7E01">
            <w:pPr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5E7E01">
              <w:rPr>
                <w:rFonts w:ascii="Times New Roman" w:hAnsi="Times New Roman"/>
                <w:sz w:val="24"/>
                <w:szCs w:val="24"/>
                <w:vertAlign w:val="superscript"/>
              </w:rPr>
              <w:t>(дата)</w:t>
            </w:r>
          </w:p>
        </w:tc>
      </w:tr>
    </w:tbl>
    <w:p w14:paraId="2306BD79" w14:textId="77777777" w:rsidR="00FD1E6E" w:rsidRPr="005E7E01" w:rsidRDefault="00FD1E6E" w:rsidP="00FD1E6E">
      <w:pPr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FD1E6E" w:rsidRPr="005E7E01" w:rsidSect="00181194">
      <w:pgSz w:w="11906" w:h="16838"/>
      <w:pgMar w:top="720" w:right="720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rFonts w:ascii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4CA7020"/>
    <w:multiLevelType w:val="hybridMultilevel"/>
    <w:tmpl w:val="A6CED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84E91"/>
    <w:multiLevelType w:val="hybridMultilevel"/>
    <w:tmpl w:val="A648B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D630AF"/>
    <w:multiLevelType w:val="hybridMultilevel"/>
    <w:tmpl w:val="AD8EB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B22251"/>
    <w:multiLevelType w:val="multilevel"/>
    <w:tmpl w:val="54E8D4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5C0826"/>
    <w:multiLevelType w:val="multilevel"/>
    <w:tmpl w:val="54E8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5F30FEC"/>
    <w:multiLevelType w:val="hybridMultilevel"/>
    <w:tmpl w:val="998C2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9C25ED"/>
    <w:multiLevelType w:val="multilevel"/>
    <w:tmpl w:val="54E8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E043EC4"/>
    <w:multiLevelType w:val="multilevel"/>
    <w:tmpl w:val="54E8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0C443B7"/>
    <w:multiLevelType w:val="hybridMultilevel"/>
    <w:tmpl w:val="F5684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691A04"/>
    <w:multiLevelType w:val="hybridMultilevel"/>
    <w:tmpl w:val="75C20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64B13"/>
    <w:multiLevelType w:val="multilevel"/>
    <w:tmpl w:val="C624CAD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DC02624"/>
    <w:multiLevelType w:val="multilevel"/>
    <w:tmpl w:val="54E8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12"/>
  </w:num>
  <w:num w:numId="7">
    <w:abstractNumId w:val="7"/>
  </w:num>
  <w:num w:numId="8">
    <w:abstractNumId w:val="11"/>
  </w:num>
  <w:num w:numId="9">
    <w:abstractNumId w:val="9"/>
  </w:num>
  <w:num w:numId="10">
    <w:abstractNumId w:val="4"/>
  </w:num>
  <w:num w:numId="11">
    <w:abstractNumId w:val="6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8F"/>
    <w:rsid w:val="00011899"/>
    <w:rsid w:val="000E5914"/>
    <w:rsid w:val="00181194"/>
    <w:rsid w:val="00193AF9"/>
    <w:rsid w:val="001F35F7"/>
    <w:rsid w:val="00203E31"/>
    <w:rsid w:val="002506ED"/>
    <w:rsid w:val="00302895"/>
    <w:rsid w:val="0034391C"/>
    <w:rsid w:val="004A1513"/>
    <w:rsid w:val="005775D4"/>
    <w:rsid w:val="005E7E01"/>
    <w:rsid w:val="00636EFD"/>
    <w:rsid w:val="00800859"/>
    <w:rsid w:val="0081462A"/>
    <w:rsid w:val="00911268"/>
    <w:rsid w:val="00A5618F"/>
    <w:rsid w:val="00B14DDA"/>
    <w:rsid w:val="00B152BD"/>
    <w:rsid w:val="00B6036F"/>
    <w:rsid w:val="00BF221F"/>
    <w:rsid w:val="00D442D2"/>
    <w:rsid w:val="00D57FEA"/>
    <w:rsid w:val="00DF36E2"/>
    <w:rsid w:val="00E0325A"/>
    <w:rsid w:val="00E320EB"/>
    <w:rsid w:val="00E60560"/>
    <w:rsid w:val="00E76F73"/>
    <w:rsid w:val="00E8766B"/>
    <w:rsid w:val="00E908D4"/>
    <w:rsid w:val="00F236CE"/>
    <w:rsid w:val="00F75C52"/>
    <w:rsid w:val="00FD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2C0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18F"/>
    <w:pPr>
      <w:ind w:left="720"/>
      <w:contextualSpacing/>
    </w:pPr>
  </w:style>
  <w:style w:type="paragraph" w:styleId="a4">
    <w:name w:val="Subtitle"/>
    <w:basedOn w:val="a"/>
    <w:link w:val="a5"/>
    <w:uiPriority w:val="11"/>
    <w:qFormat/>
    <w:rsid w:val="00A5618F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color w:val="00000A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5618F"/>
    <w:rPr>
      <w:rFonts w:ascii="Cambria" w:eastAsia="Times New Roman" w:hAnsi="Cambria" w:cs="Times New Roman"/>
      <w:color w:val="00000A"/>
      <w:sz w:val="24"/>
      <w:szCs w:val="24"/>
    </w:rPr>
  </w:style>
  <w:style w:type="table" w:styleId="a6">
    <w:name w:val="Table Grid"/>
    <w:basedOn w:val="a1"/>
    <w:uiPriority w:val="59"/>
    <w:rsid w:val="00A561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18F"/>
    <w:pPr>
      <w:ind w:left="720"/>
      <w:contextualSpacing/>
    </w:pPr>
  </w:style>
  <w:style w:type="paragraph" w:styleId="a4">
    <w:name w:val="Subtitle"/>
    <w:basedOn w:val="a"/>
    <w:link w:val="a5"/>
    <w:uiPriority w:val="11"/>
    <w:qFormat/>
    <w:rsid w:val="00A5618F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color w:val="00000A"/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A5618F"/>
    <w:rPr>
      <w:rFonts w:ascii="Cambria" w:eastAsia="Times New Roman" w:hAnsi="Cambria" w:cs="Times New Roman"/>
      <w:color w:val="00000A"/>
      <w:sz w:val="24"/>
      <w:szCs w:val="24"/>
    </w:rPr>
  </w:style>
  <w:style w:type="table" w:styleId="a6">
    <w:name w:val="Table Grid"/>
    <w:basedOn w:val="a1"/>
    <w:uiPriority w:val="59"/>
    <w:rsid w:val="00A5618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 Katrichko</dc:creator>
  <cp:lastModifiedBy>admin</cp:lastModifiedBy>
  <cp:revision>4</cp:revision>
  <cp:lastPrinted>2023-05-25T15:33:00Z</cp:lastPrinted>
  <dcterms:created xsi:type="dcterms:W3CDTF">2023-05-18T08:58:00Z</dcterms:created>
  <dcterms:modified xsi:type="dcterms:W3CDTF">2023-05-25T15:33:00Z</dcterms:modified>
</cp:coreProperties>
</file>